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B26B44" w14:textId="77777777" w:rsidR="005609CD" w:rsidRDefault="005609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</w:p>
    <w:tbl>
      <w:tblPr>
        <w:tblStyle w:val="a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7163E272" w14:textId="77777777">
        <w:tc>
          <w:tcPr>
            <w:tcW w:w="8828" w:type="dxa"/>
          </w:tcPr>
          <w:p w14:paraId="5805CBAF" w14:textId="325E09E2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Programa académico: </w:t>
            </w:r>
            <w:r w:rsidR="007521F3">
              <w:rPr>
                <w:rFonts w:ascii="Arial" w:eastAsia="Arial" w:hAnsi="Arial" w:cs="Arial"/>
                <w:b/>
              </w:rPr>
              <w:t>Mercadeo y Publicidad</w:t>
            </w:r>
          </w:p>
        </w:tc>
      </w:tr>
      <w:tr w:rsidR="005609CD" w14:paraId="30AC3310" w14:textId="77777777">
        <w:tc>
          <w:tcPr>
            <w:tcW w:w="8828" w:type="dxa"/>
          </w:tcPr>
          <w:p w14:paraId="1FF32282" w14:textId="0A67FBFC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Título al que opta: </w:t>
            </w:r>
            <w:r w:rsidR="007521F3">
              <w:rPr>
                <w:rFonts w:ascii="Arial" w:eastAsia="Arial" w:hAnsi="Arial" w:cs="Arial"/>
                <w:b/>
              </w:rPr>
              <w:t>Profesional en Mercadeo y Publicidad</w:t>
            </w:r>
          </w:p>
          <w:p w14:paraId="4D7F88B4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05F355A8" w14:textId="77777777">
        <w:tc>
          <w:tcPr>
            <w:tcW w:w="8828" w:type="dxa"/>
          </w:tcPr>
          <w:p w14:paraId="10DD4390" w14:textId="11DE4D0E" w:rsidR="007660C1" w:rsidRDefault="00BC68EA" w:rsidP="00B60F9D">
            <w:pPr>
              <w:spacing w:line="360" w:lineRule="auto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Título de la obra: </w:t>
            </w:r>
            <w:r w:rsidR="007521F3" w:rsidRPr="007521F3">
              <w:rPr>
                <w:rFonts w:ascii="Arial" w:eastAsia="Times New Roman" w:hAnsi="Arial" w:cs="Arial"/>
                <w:b/>
                <w:bCs/>
              </w:rPr>
              <w:t xml:space="preserve">Plan de Negocios para el Emprendimiento Cosmos </w:t>
            </w:r>
            <w:proofErr w:type="spellStart"/>
            <w:r w:rsidR="007521F3" w:rsidRPr="007521F3">
              <w:rPr>
                <w:rFonts w:ascii="Arial" w:eastAsia="Times New Roman" w:hAnsi="Arial" w:cs="Arial"/>
                <w:b/>
                <w:bCs/>
              </w:rPr>
              <w:t>Vibes</w:t>
            </w:r>
            <w:proofErr w:type="spellEnd"/>
            <w:r w:rsidR="007521F3" w:rsidRPr="007521F3">
              <w:rPr>
                <w:rFonts w:ascii="Arial" w:eastAsia="Times New Roman" w:hAnsi="Arial" w:cs="Arial"/>
                <w:b/>
                <w:bCs/>
              </w:rPr>
              <w:t>: Innovación y Bienestar a Través de Accesorios Artesanales Energéticos</w:t>
            </w:r>
            <w:r w:rsidR="007521F3" w:rsidRPr="007521F3">
              <w:rPr>
                <w:rFonts w:cs="Times New Roman"/>
                <w:b/>
                <w:bCs/>
                <w:sz w:val="20"/>
                <w:szCs w:val="20"/>
              </w:rPr>
              <w:t xml:space="preserve"> </w:t>
            </w:r>
          </w:p>
          <w:p w14:paraId="18D3871E" w14:textId="77777777" w:rsidR="005609CD" w:rsidRDefault="005609CD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3E95F02C" w14:textId="77777777">
        <w:tc>
          <w:tcPr>
            <w:tcW w:w="8828" w:type="dxa"/>
          </w:tcPr>
          <w:p w14:paraId="51DDA1D3" w14:textId="67E0F47E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Palabras clave:</w:t>
            </w:r>
            <w:r w:rsidR="007521F3">
              <w:rPr>
                <w:rFonts w:ascii="Arial" w:eastAsia="Arial" w:hAnsi="Arial" w:cs="Arial"/>
                <w:b/>
              </w:rPr>
              <w:t xml:space="preserve"> </w:t>
            </w:r>
            <w:r w:rsidR="007521F3" w:rsidRPr="007521F3">
              <w:rPr>
                <w:rFonts w:ascii="Arial" w:hAnsi="Arial" w:cs="Arial"/>
                <w:b/>
                <w:bCs/>
              </w:rPr>
              <w:t>Plan de negocios; crecimiento personal, cristales.</w:t>
            </w:r>
          </w:p>
        </w:tc>
      </w:tr>
    </w:tbl>
    <w:p w14:paraId="192B9DA1" w14:textId="77777777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0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0B9538AB" w14:textId="77777777">
        <w:tc>
          <w:tcPr>
            <w:tcW w:w="8828" w:type="dxa"/>
            <w:shd w:val="clear" w:color="auto" w:fill="BFBFBF"/>
          </w:tcPr>
          <w:p w14:paraId="394AF491" w14:textId="77777777" w:rsidR="005609CD" w:rsidRDefault="00BC68EA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I. Autores</w:t>
            </w:r>
          </w:p>
        </w:tc>
      </w:tr>
    </w:tbl>
    <w:p w14:paraId="76ABB15D" w14:textId="77777777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1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6FA316A8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3C0344C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1</w:t>
            </w:r>
          </w:p>
        </w:tc>
      </w:tr>
      <w:tr w:rsidR="005609CD" w14:paraId="11605D64" w14:textId="77777777">
        <w:tc>
          <w:tcPr>
            <w:tcW w:w="8817" w:type="dxa"/>
            <w:gridSpan w:val="4"/>
          </w:tcPr>
          <w:p w14:paraId="5EA91D1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18CD2710" w14:textId="2BD85CC3" w:rsidR="005609CD" w:rsidRDefault="007521F3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Yolanda Celesta Murcia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Gonzalez</w:t>
            </w:r>
            <w:proofErr w:type="spellEnd"/>
          </w:p>
        </w:tc>
      </w:tr>
      <w:tr w:rsidR="005609CD" w14:paraId="561FA9B9" w14:textId="77777777">
        <w:tc>
          <w:tcPr>
            <w:tcW w:w="2122" w:type="dxa"/>
            <w:vMerge w:val="restart"/>
            <w:vAlign w:val="center"/>
          </w:tcPr>
          <w:p w14:paraId="38EB91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402F5E59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x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hidden="0" allowOverlap="1" wp14:anchorId="3D57D0E1" wp14:editId="6CF517E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11" name="image20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0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hidden="0" allowOverlap="1" wp14:anchorId="11A32D20" wp14:editId="3C06D242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2" name="image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4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hidden="0" allowOverlap="1" wp14:anchorId="6CBCF934" wp14:editId="28B127D1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0" name="image18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8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744354F8" w14:textId="59C18262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Número:1.</w:t>
            </w:r>
            <w:r w:rsidR="007521F3">
              <w:rPr>
                <w:rFonts w:ascii="Arial" w:eastAsia="Arial" w:hAnsi="Arial" w:cs="Arial"/>
                <w:sz w:val="20"/>
                <w:szCs w:val="20"/>
              </w:rPr>
              <w:t>121.967.854</w:t>
            </w:r>
          </w:p>
        </w:tc>
      </w:tr>
      <w:tr w:rsidR="005609CD" w14:paraId="31177DA5" w14:textId="77777777">
        <w:tc>
          <w:tcPr>
            <w:tcW w:w="2122" w:type="dxa"/>
            <w:vMerge/>
            <w:vAlign w:val="center"/>
          </w:tcPr>
          <w:p w14:paraId="17BF1353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5506F6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10F8BA80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6775DA24" w14:textId="77777777">
        <w:tc>
          <w:tcPr>
            <w:tcW w:w="2972" w:type="dxa"/>
            <w:gridSpan w:val="2"/>
          </w:tcPr>
          <w:p w14:paraId="6D3BDECF" w14:textId="23FC229A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Teléfono: 3</w:t>
            </w:r>
            <w:r w:rsidR="007521F3">
              <w:rPr>
                <w:rFonts w:ascii="Arial" w:eastAsia="Arial" w:hAnsi="Arial" w:cs="Arial"/>
                <w:sz w:val="20"/>
                <w:szCs w:val="20"/>
              </w:rPr>
              <w:t>228410151</w:t>
            </w:r>
          </w:p>
        </w:tc>
        <w:tc>
          <w:tcPr>
            <w:tcW w:w="5845" w:type="dxa"/>
            <w:gridSpan w:val="2"/>
          </w:tcPr>
          <w:p w14:paraId="6813B90E" w14:textId="6306FBA6" w:rsidR="0016053D" w:rsidRPr="0016053D" w:rsidRDefault="00BC68EA" w:rsidP="0016053D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r w:rsidR="007521F3">
              <w:rPr>
                <w:rFonts w:ascii="Arial" w:eastAsia="Arial" w:hAnsi="Arial" w:cs="Arial"/>
                <w:sz w:val="20"/>
                <w:szCs w:val="20"/>
                <w:lang w:val="es-ES"/>
              </w:rPr>
              <w:t>Celestadb37</w:t>
            </w:r>
            <w:r w:rsidR="0016053D" w:rsidRPr="0016053D">
              <w:rPr>
                <w:rFonts w:ascii="Arial" w:eastAsia="Arial" w:hAnsi="Arial" w:cs="Arial"/>
                <w:sz w:val="20"/>
                <w:szCs w:val="20"/>
                <w:lang w:val="es-ES"/>
              </w:rPr>
              <w:t>@</w:t>
            </w:r>
            <w:r w:rsidR="0016053D">
              <w:rPr>
                <w:rFonts w:ascii="Arial" w:eastAsia="Arial" w:hAnsi="Arial" w:cs="Arial"/>
                <w:sz w:val="20"/>
                <w:szCs w:val="20"/>
                <w:lang w:val="es-ES"/>
              </w:rPr>
              <w:t>gmail.com</w:t>
            </w:r>
          </w:p>
          <w:p w14:paraId="2CDF8A0F" w14:textId="57AF332A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16C039CB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2F3E762A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2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4CEA8BC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0A47EFFE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2</w:t>
            </w:r>
          </w:p>
        </w:tc>
      </w:tr>
      <w:tr w:rsidR="005609CD" w14:paraId="2BC75E04" w14:textId="77777777">
        <w:tc>
          <w:tcPr>
            <w:tcW w:w="8817" w:type="dxa"/>
            <w:gridSpan w:val="4"/>
          </w:tcPr>
          <w:p w14:paraId="072BF663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3C97EF62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7E19E8B2" w14:textId="77777777">
        <w:tc>
          <w:tcPr>
            <w:tcW w:w="2122" w:type="dxa"/>
            <w:vMerge w:val="restart"/>
            <w:vAlign w:val="center"/>
          </w:tcPr>
          <w:p w14:paraId="1A6E8A0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1DB13E4E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hidden="0" allowOverlap="1" wp14:anchorId="2F51545E" wp14:editId="5E1E7303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5" name="Rectángu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5" name="image1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1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hidden="0" allowOverlap="1" wp14:anchorId="512F2443" wp14:editId="188F06F1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7" name="image1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4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hidden="0" allowOverlap="1" wp14:anchorId="420A14E8" wp14:editId="17D0DB74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2" name="Rectángul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2" name="image2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hidden="0" allowOverlap="1" wp14:anchorId="427FBC72" wp14:editId="396D29F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9" name="image1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7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3AFE611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6C998322" w14:textId="77777777">
        <w:tc>
          <w:tcPr>
            <w:tcW w:w="2122" w:type="dxa"/>
            <w:vMerge/>
            <w:vAlign w:val="center"/>
          </w:tcPr>
          <w:p w14:paraId="430102A7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CFA29A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709DB0EE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018089B8" w14:textId="77777777">
        <w:tc>
          <w:tcPr>
            <w:tcW w:w="2972" w:type="dxa"/>
            <w:gridSpan w:val="2"/>
          </w:tcPr>
          <w:p w14:paraId="5848A61D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</w:tc>
        <w:tc>
          <w:tcPr>
            <w:tcW w:w="5845" w:type="dxa"/>
            <w:gridSpan w:val="2"/>
          </w:tcPr>
          <w:p w14:paraId="76197CA0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  <w:p w14:paraId="4ACEFB03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3B301356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3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6A854805" w14:textId="77777777">
        <w:tc>
          <w:tcPr>
            <w:tcW w:w="8828" w:type="dxa"/>
            <w:shd w:val="clear" w:color="auto" w:fill="BFBFBF"/>
          </w:tcPr>
          <w:p w14:paraId="3E62ACA0" w14:textId="77777777" w:rsidR="005609CD" w:rsidRDefault="00BC68EA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II. Asesores</w:t>
            </w:r>
          </w:p>
        </w:tc>
      </w:tr>
    </w:tbl>
    <w:p w14:paraId="1628D61D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4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303C8DEF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7AAD866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1</w:t>
            </w:r>
          </w:p>
        </w:tc>
      </w:tr>
      <w:tr w:rsidR="005609CD" w14:paraId="4C8BF6FE" w14:textId="77777777">
        <w:tc>
          <w:tcPr>
            <w:tcW w:w="8817" w:type="dxa"/>
            <w:gridSpan w:val="4"/>
          </w:tcPr>
          <w:p w14:paraId="1E1DCB3D" w14:textId="34A78C90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  <w:r w:rsidR="007521F3">
              <w:rPr>
                <w:rFonts w:ascii="Arial" w:eastAsia="Arial" w:hAnsi="Arial" w:cs="Arial"/>
                <w:sz w:val="20"/>
                <w:szCs w:val="20"/>
              </w:rPr>
              <w:t xml:space="preserve"> Fabian </w:t>
            </w:r>
            <w:proofErr w:type="spellStart"/>
            <w:r w:rsidR="007521F3">
              <w:rPr>
                <w:rFonts w:ascii="Arial" w:eastAsia="Arial" w:hAnsi="Arial" w:cs="Arial"/>
                <w:sz w:val="20"/>
                <w:szCs w:val="20"/>
              </w:rPr>
              <w:t>Andres</w:t>
            </w:r>
            <w:proofErr w:type="spellEnd"/>
            <w:r w:rsidR="007521F3">
              <w:rPr>
                <w:rFonts w:ascii="Arial" w:eastAsia="Arial" w:hAnsi="Arial" w:cs="Arial"/>
                <w:sz w:val="20"/>
                <w:szCs w:val="20"/>
              </w:rPr>
              <w:t xml:space="preserve"> Daza Castro</w:t>
            </w:r>
          </w:p>
          <w:p w14:paraId="780AAC96" w14:textId="61F3146E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6BEA01B2" w14:textId="77777777">
        <w:tc>
          <w:tcPr>
            <w:tcW w:w="2122" w:type="dxa"/>
            <w:vMerge w:val="restart"/>
            <w:vAlign w:val="center"/>
          </w:tcPr>
          <w:p w14:paraId="308F5BE5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06C53012" w14:textId="64661206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</w:t>
            </w:r>
            <w:r w:rsidR="007521F3">
              <w:rPr>
                <w:rFonts w:ascii="Arial" w:eastAsia="Arial" w:hAnsi="Arial" w:cs="Arial"/>
                <w:sz w:val="20"/>
                <w:szCs w:val="20"/>
              </w:rPr>
              <w:t xml:space="preserve"> x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hidden="0" allowOverlap="1" wp14:anchorId="2BEEFC29" wp14:editId="0A4C832B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3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3" name="image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hidden="0" allowOverlap="1" wp14:anchorId="3450CD08" wp14:editId="3F3BDEFD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4" name="Rectángulo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11CF6FC" w14:textId="76E667A6" w:rsidR="007521F3" w:rsidRDefault="007521F3" w:rsidP="007521F3">
                                  <w:pPr>
                                    <w:jc w:val="center"/>
                                  </w:pPr>
                                  <w: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450CD08" id="Rectángulo 14" o:spid="_x0000_s1026" style="position:absolute;margin-left:16.45pt;margin-top:1.7pt;width:15pt;height:9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" filled="f" strokecolor="black [3213]" strokeweight="2pt">
                      <v:textbox>
                        <w:txbxContent>
                          <w:p w14:paraId="311CF6FC" w14:textId="76E667A6" w:rsidR="007521F3" w:rsidRDefault="007521F3" w:rsidP="007521F3">
                            <w:pPr>
                              <w:jc w:val="center"/>
                            </w:pPr>
                            <w:r>
                              <w:t>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hidden="0" allowOverlap="1" wp14:anchorId="31E72CCB" wp14:editId="0CAE3DEB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6" name="image1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hidden="0" allowOverlap="1" wp14:anchorId="138A0F81" wp14:editId="3281850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5" name="image2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55D1C7C7" w14:textId="45C4D621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  <w:r w:rsidR="007521F3">
              <w:rPr>
                <w:rFonts w:ascii="Arial" w:eastAsia="Arial" w:hAnsi="Arial" w:cs="Arial"/>
                <w:sz w:val="20"/>
                <w:szCs w:val="20"/>
              </w:rPr>
              <w:t xml:space="preserve"> 1.121.886.762</w:t>
            </w:r>
          </w:p>
        </w:tc>
      </w:tr>
      <w:tr w:rsidR="005609CD" w14:paraId="16E2C861" w14:textId="77777777">
        <w:tc>
          <w:tcPr>
            <w:tcW w:w="2122" w:type="dxa"/>
            <w:vMerge/>
            <w:vAlign w:val="center"/>
          </w:tcPr>
          <w:p w14:paraId="0B4FF2C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52203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54E2ABB9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23C53275" w14:textId="77777777">
        <w:tc>
          <w:tcPr>
            <w:tcW w:w="2972" w:type="dxa"/>
            <w:gridSpan w:val="2"/>
          </w:tcPr>
          <w:p w14:paraId="152DE17F" w14:textId="2F19E403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  <w:r w:rsidR="007521F3">
              <w:rPr>
                <w:rFonts w:ascii="Arial" w:eastAsia="Arial" w:hAnsi="Arial" w:cs="Arial"/>
                <w:sz w:val="20"/>
                <w:szCs w:val="20"/>
              </w:rPr>
              <w:t>3228410151</w:t>
            </w:r>
          </w:p>
        </w:tc>
        <w:tc>
          <w:tcPr>
            <w:tcW w:w="5845" w:type="dxa"/>
            <w:gridSpan w:val="2"/>
          </w:tcPr>
          <w:p w14:paraId="1C3077B7" w14:textId="173BEE35" w:rsidR="005609CD" w:rsidRDefault="00BC68EA" w:rsidP="007521F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r w:rsidR="007521F3">
              <w:rPr>
                <w:rFonts w:ascii="Arial" w:eastAsia="Arial" w:hAnsi="Arial" w:cs="Arial"/>
                <w:sz w:val="20"/>
                <w:szCs w:val="20"/>
              </w:rPr>
              <w:t>Fabian.daza@unimeta.edu.co</w:t>
            </w:r>
          </w:p>
          <w:p w14:paraId="0A6D7243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5F2D7C3B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5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1B9C77B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6F03D971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2</w:t>
            </w:r>
          </w:p>
        </w:tc>
      </w:tr>
      <w:tr w:rsidR="005609CD" w14:paraId="38123C60" w14:textId="77777777">
        <w:tc>
          <w:tcPr>
            <w:tcW w:w="8817" w:type="dxa"/>
            <w:gridSpan w:val="4"/>
          </w:tcPr>
          <w:p w14:paraId="4F265DE0" w14:textId="5F23C6D8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  <w:r w:rsidR="00A26F44">
              <w:rPr>
                <w:rFonts w:ascii="Arial" w:eastAsia="Arial" w:hAnsi="Arial" w:cs="Arial"/>
                <w:sz w:val="20"/>
                <w:szCs w:val="20"/>
              </w:rPr>
              <w:t xml:space="preserve"> Lorena Katherine Ramos Lasso</w:t>
            </w:r>
          </w:p>
          <w:p w14:paraId="0DEC29F4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5FEB2805" w14:textId="77777777">
        <w:tc>
          <w:tcPr>
            <w:tcW w:w="2122" w:type="dxa"/>
            <w:vMerge w:val="restart"/>
            <w:vAlign w:val="center"/>
          </w:tcPr>
          <w:p w14:paraId="2EA2F456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3C844954" w14:textId="03C546A3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</w:t>
            </w:r>
            <w:r w:rsidR="00A26F44">
              <w:rPr>
                <w:rFonts w:ascii="Arial" w:eastAsia="Arial" w:hAnsi="Arial" w:cs="Arial"/>
                <w:sz w:val="20"/>
                <w:szCs w:val="20"/>
              </w:rPr>
              <w:t xml:space="preserve"> x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     CE        Pasaporte       Otro</w: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hidden="0" allowOverlap="1" wp14:anchorId="2DD85999" wp14:editId="5FF1FB14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13" name="image2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3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hidden="0" allowOverlap="1" wp14:anchorId="613A0674" wp14:editId="0A168854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" name="image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hidden="0" allowOverlap="1" wp14:anchorId="1D78BF7B" wp14:editId="3C5697AB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8" name="image1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hidden="0" allowOverlap="1" wp14:anchorId="6105479F" wp14:editId="22998A1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4" name="image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9FDFD4C" w14:textId="73D4FD4E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  <w:r w:rsidR="00A26F44">
              <w:rPr>
                <w:rFonts w:ascii="Arial" w:eastAsia="Arial" w:hAnsi="Arial" w:cs="Arial"/>
                <w:sz w:val="20"/>
                <w:szCs w:val="20"/>
              </w:rPr>
              <w:t xml:space="preserve"> 59.310.792</w:t>
            </w:r>
          </w:p>
        </w:tc>
      </w:tr>
      <w:tr w:rsidR="005609CD" w14:paraId="66D8A255" w14:textId="77777777">
        <w:tc>
          <w:tcPr>
            <w:tcW w:w="2122" w:type="dxa"/>
            <w:vMerge/>
            <w:vAlign w:val="center"/>
          </w:tcPr>
          <w:p w14:paraId="5B6B38B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3B6C53DF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45DA681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73F8D480" w14:textId="77777777">
        <w:tc>
          <w:tcPr>
            <w:tcW w:w="2972" w:type="dxa"/>
            <w:gridSpan w:val="2"/>
          </w:tcPr>
          <w:p w14:paraId="1FD87E82" w14:textId="33DF77E5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  <w:r w:rsidR="00A26F44">
              <w:rPr>
                <w:rFonts w:ascii="Arial" w:eastAsia="Arial" w:hAnsi="Arial" w:cs="Arial"/>
                <w:sz w:val="20"/>
                <w:szCs w:val="20"/>
              </w:rPr>
              <w:t>3002028921</w:t>
            </w:r>
          </w:p>
          <w:p w14:paraId="4F79FCB8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5845" w:type="dxa"/>
            <w:gridSpan w:val="2"/>
          </w:tcPr>
          <w:p w14:paraId="15E1013A" w14:textId="64484EC5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r w:rsidR="00A26F44">
              <w:rPr>
                <w:rFonts w:ascii="Arial" w:eastAsia="Arial" w:hAnsi="Arial" w:cs="Arial"/>
                <w:sz w:val="20"/>
                <w:szCs w:val="20"/>
              </w:rPr>
              <w:t>Lorena.ramos@unimeta.edu.co</w:t>
            </w:r>
          </w:p>
        </w:tc>
      </w:tr>
    </w:tbl>
    <w:p w14:paraId="2BFD28D0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2A138636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4A108681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7704E83D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 través del presente documento autorizo (amos) en forma irrevocable, expresa, voluntaria, gratuita y de manera indefinida a la Corporación Universitaria del Meta - UNIMETA para registrar los datos bibliográficos en los diferentes sistemas informáticos que posea o suscriba, reproducir, preservar y comunicar públicamente en el Repositorio Institucional el texto de mi (nuestro) trabajo de grado para que pueda ser consultado en cualquier formato electrónico por el público.</w:t>
      </w:r>
    </w:p>
    <w:p w14:paraId="124E6326" w14:textId="77777777" w:rsidR="005609CD" w:rsidRDefault="005609CD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43E6D5D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De igual manera, declaro (amos) que soy (somos) el(los) autor(es) y el(los) titular(es) de los derechos de autor sobre la obra y que la misma es original, por lo tanto, la Corporación Universitaria del Meta - UNIMETA no será responsable de ninguna reclamación que pudiera surgir por parte de terceros que invoquen autoría o titularidad de la obra que presento. </w:t>
      </w:r>
    </w:p>
    <w:p w14:paraId="49F66A57" w14:textId="77777777" w:rsidR="005609CD" w:rsidRDefault="005609CD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D5A787B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Declaración de autorización: </w:t>
      </w:r>
      <w:r>
        <w:rPr>
          <w:rFonts w:ascii="Arial" w:eastAsia="Arial" w:hAnsi="Arial" w:cs="Arial"/>
          <w:sz w:val="24"/>
          <w:szCs w:val="24"/>
        </w:rPr>
        <w:t xml:space="preserve">esta autorización debe estar respaldada por la(s) firma(s) del(os) autor(es) del trabajo de grado, quien(es) aceptan y se adhieren expresamente a lo señalado en la normatividad institucional de manera específica la que regula este tema, al igual que a sus ajustes o modificaciones respecto a usos futuros, sin que implique la renuncia del(os) autor(es) a publicar total o parcialmente su trabajo de grado. </w:t>
      </w:r>
    </w:p>
    <w:p w14:paraId="62CCB73C" w14:textId="77777777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29E6D9C" w14:textId="77777777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27853BE7" w14:textId="562A7AEA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3DACAE28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906165B" w14:textId="14BFBB7F" w:rsidR="00DF72D2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 de la Autora</w:t>
      </w:r>
    </w:p>
    <w:p w14:paraId="75D4FDCA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67D8B361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3B3985A" w14:textId="77777777" w:rsidR="00DF72D2" w:rsidRDefault="00DF72D2">
      <w:pPr>
        <w:spacing w:after="0" w:line="240" w:lineRule="auto"/>
        <w:rPr>
          <w:rFonts w:ascii="Arial" w:eastAsia="Arial" w:hAnsi="Arial" w:cs="Arial"/>
        </w:rPr>
      </w:pPr>
    </w:p>
    <w:p w14:paraId="04178C9B" w14:textId="77777777" w:rsidR="000426AF" w:rsidRDefault="000426AF">
      <w:pPr>
        <w:spacing w:after="0" w:line="240" w:lineRule="auto"/>
        <w:rPr>
          <w:noProof/>
        </w:rPr>
      </w:pPr>
    </w:p>
    <w:p w14:paraId="4EA41182" w14:textId="3EA61244" w:rsidR="00DF72D2" w:rsidRDefault="000426AF">
      <w:pPr>
        <w:spacing w:after="0" w:line="240" w:lineRule="auto"/>
        <w:rPr>
          <w:rFonts w:ascii="Arial" w:eastAsia="Arial" w:hAnsi="Arial" w:cs="Arial"/>
        </w:rPr>
      </w:pPr>
      <w:r>
        <w:rPr>
          <w:noProof/>
        </w:rPr>
        <w:drawing>
          <wp:inline distT="0" distB="0" distL="0" distR="0" wp14:anchorId="55BC8C25" wp14:editId="2FA3EC1E">
            <wp:extent cx="1581150" cy="800100"/>
            <wp:effectExtent l="0" t="0" r="0" b="0"/>
            <wp:docPr id="195729950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7299501" name=""/>
                    <pic:cNvPicPr/>
                  </pic:nvPicPr>
                  <pic:blipFill rotWithShape="1">
                    <a:blip r:embed="rId15"/>
                    <a:srcRect l="19348" t="38036" r="52478" b="36607"/>
                    <a:stretch/>
                  </pic:blipFill>
                  <pic:spPr bwMode="auto">
                    <a:xfrm>
                      <a:off x="0" y="0"/>
                      <a:ext cx="1581150" cy="800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84C7F8" w14:textId="67430C76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</w:t>
      </w:r>
      <w:r w:rsidR="0016053D">
        <w:rPr>
          <w:rFonts w:ascii="Arial" w:eastAsia="Arial" w:hAnsi="Arial" w:cs="Arial"/>
        </w:rPr>
        <w:t>-----------------------------------------------</w:t>
      </w:r>
    </w:p>
    <w:p w14:paraId="35D413BB" w14:textId="6D0B209F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</w:t>
      </w:r>
      <w:r w:rsidR="000426AF">
        <w:rPr>
          <w:rFonts w:ascii="Arial" w:eastAsia="Arial" w:hAnsi="Arial" w:cs="Arial"/>
        </w:rPr>
        <w:t xml:space="preserve">Yolanda Celesta Murcia </w:t>
      </w:r>
      <w:proofErr w:type="spellStart"/>
      <w:r w:rsidR="000426AF">
        <w:rPr>
          <w:rFonts w:ascii="Arial" w:eastAsia="Arial" w:hAnsi="Arial" w:cs="Arial"/>
        </w:rPr>
        <w:t>Gonzalez</w:t>
      </w:r>
      <w:proofErr w:type="spellEnd"/>
    </w:p>
    <w:p w14:paraId="733E0322" w14:textId="71241E19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</w:t>
      </w:r>
      <w:proofErr w:type="spellStart"/>
      <w:r w:rsidR="0016053D">
        <w:rPr>
          <w:rFonts w:ascii="Arial" w:eastAsia="Arial" w:hAnsi="Arial" w:cs="Arial"/>
        </w:rPr>
        <w:t>Cc</w:t>
      </w:r>
      <w:proofErr w:type="spellEnd"/>
      <w:r w:rsidR="0016053D">
        <w:rPr>
          <w:rFonts w:ascii="Arial" w:eastAsia="Arial" w:hAnsi="Arial" w:cs="Arial"/>
        </w:rPr>
        <w:t>: 1.</w:t>
      </w:r>
      <w:r w:rsidR="000426AF">
        <w:rPr>
          <w:rFonts w:ascii="Arial" w:eastAsia="Arial" w:hAnsi="Arial" w:cs="Arial"/>
        </w:rPr>
        <w:t>121.967.854</w:t>
      </w:r>
    </w:p>
    <w:p w14:paraId="11F41B87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4F14A836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0F7D268B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58FA4048" w14:textId="1380FBFA" w:rsidR="00125FE2" w:rsidRDefault="00125FE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sectPr w:rsidR="00125FE2">
      <w:headerReference w:type="default" r:id="rId16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61282E" w14:textId="77777777" w:rsidR="00697221" w:rsidRDefault="00697221">
      <w:pPr>
        <w:spacing w:after="0" w:line="240" w:lineRule="auto"/>
      </w:pPr>
      <w:r>
        <w:separator/>
      </w:r>
    </w:p>
  </w:endnote>
  <w:endnote w:type="continuationSeparator" w:id="0">
    <w:p w14:paraId="7BE78325" w14:textId="77777777" w:rsidR="00697221" w:rsidRDefault="006972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41A0EE" w14:textId="77777777" w:rsidR="00697221" w:rsidRDefault="00697221">
      <w:pPr>
        <w:spacing w:after="0" w:line="240" w:lineRule="auto"/>
      </w:pPr>
      <w:r>
        <w:separator/>
      </w:r>
    </w:p>
  </w:footnote>
  <w:footnote w:type="continuationSeparator" w:id="0">
    <w:p w14:paraId="1C450EAF" w14:textId="77777777" w:rsidR="00697221" w:rsidRDefault="006972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26FCF6" w14:textId="77777777" w:rsidR="005609CD" w:rsidRDefault="005609CD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Arial" w:eastAsia="Arial" w:hAnsi="Arial" w:cs="Arial"/>
      </w:rPr>
    </w:pPr>
  </w:p>
  <w:tbl>
    <w:tblPr>
      <w:tblStyle w:val="a7"/>
      <w:tblW w:w="9996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1855"/>
      <w:gridCol w:w="3740"/>
      <w:gridCol w:w="1303"/>
      <w:gridCol w:w="1304"/>
      <w:gridCol w:w="1794"/>
    </w:tblGrid>
    <w:tr w:rsidR="005609CD" w14:paraId="374DB413" w14:textId="77777777">
      <w:trPr>
        <w:cantSplit/>
        <w:trHeight w:val="970"/>
        <w:jc w:val="center"/>
      </w:trPr>
      <w:tc>
        <w:tcPr>
          <w:tcW w:w="1855" w:type="dxa"/>
          <w:shd w:val="clear" w:color="auto" w:fill="auto"/>
          <w:vAlign w:val="center"/>
        </w:tcPr>
        <w:p w14:paraId="12C3356C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noProof/>
              <w:color w:val="000000"/>
              <w:sz w:val="20"/>
              <w:szCs w:val="20"/>
              <w:lang w:val="en-US" w:eastAsia="en-US"/>
            </w:rPr>
            <w:drawing>
              <wp:inline distT="0" distB="0" distL="0" distR="0" wp14:anchorId="08E05F33" wp14:editId="22B0EF03">
                <wp:extent cx="520700" cy="510540"/>
                <wp:effectExtent l="0" t="0" r="0" b="0"/>
                <wp:docPr id="16" name="image7.png" descr="buho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7.png" descr="buho2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0700" cy="510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47" w:type="dxa"/>
          <w:gridSpan w:val="3"/>
          <w:vAlign w:val="center"/>
        </w:tcPr>
        <w:p w14:paraId="65E531B8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FORMATO</w:t>
          </w:r>
        </w:p>
        <w:p w14:paraId="24B1569B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“AUTORIZACIÓN DE PUBLICACIÓN DE OBRA EN EL REPOSITORIO INSTITUCIONAL” </w:t>
          </w:r>
        </w:p>
      </w:tc>
      <w:tc>
        <w:tcPr>
          <w:tcW w:w="1794" w:type="dxa"/>
          <w:vAlign w:val="center"/>
        </w:tcPr>
        <w:p w14:paraId="42544E54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b/>
              <w:noProof/>
              <w:color w:val="000000"/>
              <w:sz w:val="20"/>
              <w:szCs w:val="20"/>
              <w:lang w:val="en-US" w:eastAsia="en-US"/>
            </w:rPr>
            <w:drawing>
              <wp:inline distT="0" distB="0" distL="0" distR="0" wp14:anchorId="78CE0481" wp14:editId="128FAE78">
                <wp:extent cx="723265" cy="531495"/>
                <wp:effectExtent l="0" t="0" r="0" b="0"/>
                <wp:docPr id="17" name="image9.png" descr="escudo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9.png" descr="escudo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265" cy="53149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5609CD" w14:paraId="176944FD" w14:textId="77777777">
      <w:trPr>
        <w:cantSplit/>
        <w:trHeight w:val="506"/>
        <w:jc w:val="center"/>
      </w:trPr>
      <w:tc>
        <w:tcPr>
          <w:tcW w:w="1855" w:type="dxa"/>
          <w:shd w:val="clear" w:color="auto" w:fill="auto"/>
          <w:vAlign w:val="center"/>
        </w:tcPr>
        <w:p w14:paraId="3B020249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>Código: FO-IN-0501</w:t>
          </w:r>
        </w:p>
      </w:tc>
      <w:tc>
        <w:tcPr>
          <w:tcW w:w="3740" w:type="dxa"/>
          <w:vAlign w:val="center"/>
        </w:tcPr>
        <w:p w14:paraId="571E8C00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Dependencia Generadora: </w:t>
          </w:r>
        </w:p>
        <w:p w14:paraId="49EDC1E7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Vicerrectorado Académico y de Investigaciones </w:t>
          </w:r>
        </w:p>
      </w:tc>
      <w:tc>
        <w:tcPr>
          <w:tcW w:w="1303" w:type="dxa"/>
          <w:vAlign w:val="center"/>
        </w:tcPr>
        <w:p w14:paraId="413495F5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Versión: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1</w:t>
          </w:r>
        </w:p>
      </w:tc>
      <w:tc>
        <w:tcPr>
          <w:tcW w:w="1304" w:type="dxa"/>
          <w:vAlign w:val="center"/>
        </w:tcPr>
        <w:p w14:paraId="1969A615" w14:textId="20363A21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Página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FE5860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</w:t>
          </w: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FE5860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</w:p>
      </w:tc>
      <w:tc>
        <w:tcPr>
          <w:tcW w:w="1794" w:type="dxa"/>
          <w:vAlign w:val="center"/>
        </w:tcPr>
        <w:p w14:paraId="0515317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F. Vigencia: </w:t>
          </w:r>
        </w:p>
        <w:p w14:paraId="1916B6A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>21-05-2020</w:t>
          </w:r>
        </w:p>
      </w:tc>
    </w:tr>
  </w:tbl>
  <w:p w14:paraId="3C88531C" w14:textId="77777777" w:rsidR="005609CD" w:rsidRDefault="005609C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9CD"/>
    <w:rsid w:val="000426AF"/>
    <w:rsid w:val="000B3861"/>
    <w:rsid w:val="00125FE2"/>
    <w:rsid w:val="0016053D"/>
    <w:rsid w:val="001E1391"/>
    <w:rsid w:val="00556B16"/>
    <w:rsid w:val="005609CD"/>
    <w:rsid w:val="00697221"/>
    <w:rsid w:val="007521F3"/>
    <w:rsid w:val="007660C1"/>
    <w:rsid w:val="007C3A79"/>
    <w:rsid w:val="00A26F44"/>
    <w:rsid w:val="00B60F9D"/>
    <w:rsid w:val="00B94CDB"/>
    <w:rsid w:val="00BC68EA"/>
    <w:rsid w:val="00DF72D2"/>
    <w:rsid w:val="00FE5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52108"/>
  <w15:docId w15:val="{E51C0074-7665-450C-AFB3-A84F35EE7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1605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776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1" Type="http://schemas.openxmlformats.org/officeDocument/2006/relationships/styles" Target="styles.xml"/><Relationship Id="rId5" Type="http://schemas.openxmlformats.org/officeDocument/2006/relationships/endnotes" Target="endnotes.xml"/><Relationship Id="rId15" Type="http://schemas.openxmlformats.org/officeDocument/2006/relationships/image" Target="media/image1.png"/><Relationship Id="rId4" Type="http://schemas.openxmlformats.org/officeDocument/2006/relationships/footnotes" Target="footnotes.xml"/><Relationship Id="rId14" Type="http://schemas.openxmlformats.org/officeDocument/2006/relationships/image" Target="media/image20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390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yiyo andrey</dc:creator>
  <cp:lastModifiedBy>Julian David J.R. Rueda Galeano</cp:lastModifiedBy>
  <cp:revision>2</cp:revision>
  <dcterms:created xsi:type="dcterms:W3CDTF">2024-11-03T18:54:00Z</dcterms:created>
  <dcterms:modified xsi:type="dcterms:W3CDTF">2024-11-03T18:54:00Z</dcterms:modified>
</cp:coreProperties>
</file>